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F1834" w:rsidRPr="00356459" w:rsidTr="00176FEE">
        <w:trPr>
          <w:trHeight w:val="71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56459" w:rsidRPr="00356459" w:rsidRDefault="001F1834" w:rsidP="00356459">
            <w:pPr>
              <w:jc w:val="center"/>
              <w:rPr>
                <w:sz w:val="40"/>
                <w:szCs w:val="40"/>
              </w:rPr>
            </w:pPr>
            <w:r w:rsidRPr="00356459">
              <w:rPr>
                <w:sz w:val="40"/>
                <w:szCs w:val="40"/>
              </w:rPr>
              <w:t>Schedule a Showing</w:t>
            </w:r>
          </w:p>
        </w:tc>
      </w:tr>
      <w:tr w:rsidR="001F1834" w:rsidRPr="00356459" w:rsidTr="00176FEE">
        <w:tc>
          <w:tcPr>
            <w:tcW w:w="9576" w:type="dxa"/>
          </w:tcPr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 xml:space="preserve">Make sure you are prequalified for a mortgage up to the asking price.  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Call the phone number on the front of the flyer.</w:t>
            </w:r>
          </w:p>
          <w:p w:rsidR="001F1834" w:rsidRPr="00356459" w:rsidRDefault="001F1834" w:rsidP="001F1834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If you have an agent, give your agent the flyer and the agent will call us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to set up a showing.  We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will pay your agent’s commissions.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Ask questions over the phone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to ensure the house has everything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you must have in your next house.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Schedule a time with us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 xml:space="preserve">to come see the house.  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When you show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up, we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will walk you around the house and answer your questions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That’s it</w:t>
            </w:r>
            <w:r w:rsidRPr="00356459">
              <w:rPr>
                <w:sz w:val="28"/>
                <w:szCs w:val="28"/>
              </w:rPr>
              <w:t>!</w:t>
            </w:r>
          </w:p>
          <w:p w:rsidR="001F1834" w:rsidRDefault="001F1834" w:rsidP="001F1834">
            <w:pPr>
              <w:pStyle w:val="ListParagraph"/>
              <w:rPr>
                <w:sz w:val="28"/>
                <w:szCs w:val="28"/>
              </w:rPr>
            </w:pPr>
          </w:p>
          <w:p w:rsidR="00356459" w:rsidRPr="00356459" w:rsidRDefault="00356459" w:rsidP="001F183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F1834" w:rsidRPr="00356459" w:rsidTr="00176FEE">
        <w:trPr>
          <w:trHeight w:val="70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56459" w:rsidRPr="00356459" w:rsidRDefault="001F1834" w:rsidP="00356459">
            <w:pPr>
              <w:jc w:val="center"/>
              <w:rPr>
                <w:sz w:val="40"/>
                <w:szCs w:val="40"/>
              </w:rPr>
            </w:pPr>
            <w:r w:rsidRPr="00356459">
              <w:rPr>
                <w:sz w:val="40"/>
                <w:szCs w:val="40"/>
              </w:rPr>
              <w:t>Make An Offer</w:t>
            </w:r>
          </w:p>
        </w:tc>
      </w:tr>
      <w:tr w:rsidR="001F1834" w:rsidRPr="00356459" w:rsidTr="00176FEE">
        <w:tc>
          <w:tcPr>
            <w:tcW w:w="9576" w:type="dxa"/>
          </w:tcPr>
          <w:p w:rsidR="001F1834" w:rsidRPr="00356459" w:rsidRDefault="001F1834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Call us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with the offer you wish to make.</w:t>
            </w:r>
          </w:p>
          <w:p w:rsidR="001F1834" w:rsidRPr="00356459" w:rsidRDefault="009C4AE3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 xml:space="preserve">We will discuss the offer and get back to you with our answer.  </w:t>
            </w:r>
          </w:p>
          <w:p w:rsidR="001F1834" w:rsidRPr="00356459" w:rsidRDefault="001F1834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Feel free to come see the house again.</w:t>
            </w:r>
          </w:p>
          <w:p w:rsidR="009C4AE3" w:rsidRPr="00356459" w:rsidRDefault="009C4AE3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Once we arrive at an agreement, we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will send the details to our attorney.</w:t>
            </w:r>
          </w:p>
          <w:p w:rsidR="009C4AE3" w:rsidRPr="00356459" w:rsidRDefault="009C4AE3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You will receive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 xml:space="preserve">a sales contract within 2 business days.  </w:t>
            </w:r>
          </w:p>
          <w:p w:rsidR="009C4AE3" w:rsidRPr="00356459" w:rsidRDefault="009C4AE3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Sign the sales contract.  Send or drop the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contract and deposit by our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 xml:space="preserve">attorney’s office.  </w:t>
            </w:r>
          </w:p>
          <w:p w:rsidR="009C4AE3" w:rsidRPr="00356459" w:rsidRDefault="009C4AE3" w:rsidP="001F18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That’s it!</w:t>
            </w:r>
          </w:p>
          <w:p w:rsidR="009C4AE3" w:rsidRDefault="009C4AE3" w:rsidP="009C4AE3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56459" w:rsidRPr="00356459" w:rsidRDefault="00356459" w:rsidP="009C4AE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C4AE3" w:rsidRPr="00356459" w:rsidTr="00176FEE">
        <w:trPr>
          <w:trHeight w:val="69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56459" w:rsidRPr="00356459" w:rsidRDefault="009C4AE3" w:rsidP="00356459">
            <w:pPr>
              <w:jc w:val="center"/>
              <w:rPr>
                <w:sz w:val="40"/>
                <w:szCs w:val="40"/>
              </w:rPr>
            </w:pPr>
            <w:r w:rsidRPr="00356459">
              <w:rPr>
                <w:sz w:val="40"/>
                <w:szCs w:val="40"/>
              </w:rPr>
              <w:t>Closing</w:t>
            </w:r>
          </w:p>
        </w:tc>
      </w:tr>
      <w:tr w:rsidR="009C4AE3" w:rsidRPr="00356459" w:rsidTr="00176FEE">
        <w:tc>
          <w:tcPr>
            <w:tcW w:w="9576" w:type="dxa"/>
          </w:tcPr>
          <w:p w:rsidR="009C4AE3" w:rsidRPr="00356459" w:rsidRDefault="009C4AE3" w:rsidP="009C4A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Once you send the contract to our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>attorney, we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 xml:space="preserve">will counter sign it and it will be sent back to you.  </w:t>
            </w:r>
          </w:p>
          <w:p w:rsidR="009C4AE3" w:rsidRPr="00356459" w:rsidRDefault="009C4AE3" w:rsidP="009C4A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Contact your</w:t>
            </w:r>
            <w:r w:rsidRPr="00356459">
              <w:rPr>
                <w:sz w:val="28"/>
                <w:szCs w:val="28"/>
              </w:rPr>
              <w:t xml:space="preserve"> </w:t>
            </w:r>
            <w:r w:rsidRPr="00356459">
              <w:rPr>
                <w:sz w:val="28"/>
                <w:szCs w:val="28"/>
              </w:rPr>
              <w:t xml:space="preserve">mortgage company and provide them a copy of the signed contract.  </w:t>
            </w:r>
          </w:p>
          <w:p w:rsidR="009C4AE3" w:rsidRPr="00356459" w:rsidRDefault="009C4AE3" w:rsidP="009C4A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The title company and your mortgage company will guide you through the rest of the process.</w:t>
            </w:r>
          </w:p>
          <w:p w:rsidR="009C4AE3" w:rsidRPr="00356459" w:rsidRDefault="009C4AE3" w:rsidP="009C4A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Show up and sign the closing documents</w:t>
            </w:r>
            <w:r w:rsidRPr="00356459">
              <w:rPr>
                <w:sz w:val="28"/>
                <w:szCs w:val="28"/>
              </w:rPr>
              <w:t>.</w:t>
            </w:r>
          </w:p>
          <w:p w:rsidR="009C4AE3" w:rsidRDefault="009C4AE3" w:rsidP="009C4A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459">
              <w:rPr>
                <w:sz w:val="28"/>
                <w:szCs w:val="28"/>
              </w:rPr>
              <w:t>The house is yours!</w:t>
            </w:r>
          </w:p>
          <w:p w:rsidR="00176FEE" w:rsidRDefault="00176FEE" w:rsidP="00176FEE">
            <w:pPr>
              <w:rPr>
                <w:sz w:val="28"/>
                <w:szCs w:val="28"/>
              </w:rPr>
            </w:pPr>
          </w:p>
          <w:p w:rsidR="002B7743" w:rsidRPr="00176FEE" w:rsidRDefault="002B7743" w:rsidP="00176FEE">
            <w:pPr>
              <w:rPr>
                <w:sz w:val="28"/>
                <w:szCs w:val="28"/>
              </w:rPr>
            </w:pPr>
          </w:p>
        </w:tc>
      </w:tr>
    </w:tbl>
    <w:p w:rsidR="009027F0" w:rsidRDefault="009027F0"/>
    <w:sectPr w:rsidR="009027F0" w:rsidSect="00D36B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DE7"/>
    <w:multiLevelType w:val="hybridMultilevel"/>
    <w:tmpl w:val="730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76FF"/>
    <w:multiLevelType w:val="hybridMultilevel"/>
    <w:tmpl w:val="28C8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6115E"/>
    <w:multiLevelType w:val="hybridMultilevel"/>
    <w:tmpl w:val="730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6"/>
    <w:rsid w:val="00176FEE"/>
    <w:rsid w:val="001F1834"/>
    <w:rsid w:val="002B7743"/>
    <w:rsid w:val="00356459"/>
    <w:rsid w:val="009027F0"/>
    <w:rsid w:val="009C4AE3"/>
    <w:rsid w:val="00D36B91"/>
    <w:rsid w:val="00E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30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2015-09-16T01:22:00Z</dcterms:created>
  <dcterms:modified xsi:type="dcterms:W3CDTF">2015-09-16T01:22:00Z</dcterms:modified>
</cp:coreProperties>
</file>